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1358" w14:textId="77777777" w:rsidR="00817EA5" w:rsidRDefault="00297B3E" w:rsidP="00817EA5">
      <w:pPr>
        <w:jc w:val="center"/>
      </w:pPr>
      <w:r>
        <w:rPr>
          <w:noProof/>
        </w:rPr>
        <w:drawing>
          <wp:inline distT="0" distB="0" distL="0" distR="0" wp14:anchorId="59392FFB" wp14:editId="01F28E5F">
            <wp:extent cx="2095500" cy="624840"/>
            <wp:effectExtent l="0" t="0" r="0" b="0"/>
            <wp:docPr id="2" name="Picture 1" descr="Current RCFCU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RCFCU Logo.tif"/>
                    <pic:cNvPicPr/>
                  </pic:nvPicPr>
                  <pic:blipFill>
                    <a:blip r:embed="rId4" cstate="print"/>
                    <a:stretch>
                      <a:fillRect/>
                    </a:stretch>
                  </pic:blipFill>
                  <pic:spPr>
                    <a:xfrm>
                      <a:off x="0" y="0"/>
                      <a:ext cx="2095500" cy="624840"/>
                    </a:xfrm>
                    <a:prstGeom prst="rect">
                      <a:avLst/>
                    </a:prstGeom>
                  </pic:spPr>
                </pic:pic>
              </a:graphicData>
            </a:graphic>
          </wp:inline>
        </w:drawing>
      </w:r>
    </w:p>
    <w:p w14:paraId="7F1F16F1" w14:textId="77777777" w:rsidR="00817EA5" w:rsidRDefault="00817EA5" w:rsidP="00817EA5">
      <w:pPr>
        <w:spacing w:after="0"/>
        <w:jc w:val="center"/>
      </w:pPr>
      <w:r>
        <w:t>810 1 Ave South</w:t>
      </w:r>
    </w:p>
    <w:p w14:paraId="66C0250B" w14:textId="77777777" w:rsidR="00817EA5" w:rsidRDefault="00817EA5" w:rsidP="00817EA5">
      <w:pPr>
        <w:spacing w:after="0"/>
        <w:jc w:val="center"/>
      </w:pPr>
      <w:r>
        <w:t>Great Falls, MT 59401</w:t>
      </w:r>
    </w:p>
    <w:p w14:paraId="7459FCD2" w14:textId="77777777" w:rsidR="00817EA5" w:rsidRDefault="00817EA5" w:rsidP="00817EA5">
      <w:pPr>
        <w:spacing w:after="0"/>
        <w:jc w:val="center"/>
      </w:pPr>
      <w:r>
        <w:t>760-1136</w:t>
      </w:r>
    </w:p>
    <w:p w14:paraId="3B44FEB9" w14:textId="77777777" w:rsidR="004056EA" w:rsidRDefault="004056EA">
      <w:pPr>
        <w:rPr>
          <w:sz w:val="28"/>
          <w:szCs w:val="28"/>
        </w:rPr>
      </w:pPr>
    </w:p>
    <w:p w14:paraId="60ECD18D" w14:textId="232B07F0" w:rsidR="00F62013" w:rsidRDefault="00817EA5" w:rsidP="00330ED3">
      <w:pPr>
        <w:jc w:val="center"/>
      </w:pPr>
      <w:r w:rsidRPr="00820952">
        <w:rPr>
          <w:sz w:val="28"/>
          <w:szCs w:val="28"/>
        </w:rPr>
        <w:t xml:space="preserve">Vehicle </w:t>
      </w:r>
      <w:r>
        <w:t xml:space="preserve"> </w:t>
      </w:r>
      <w:r w:rsidR="00E66B1A">
        <w:t xml:space="preserve">  </w:t>
      </w:r>
      <w:r>
        <w:t xml:space="preserve"> </w:t>
      </w:r>
      <w:r w:rsidR="00C9288A">
        <w:rPr>
          <w:b/>
          <w:sz w:val="36"/>
          <w:szCs w:val="36"/>
        </w:rPr>
        <w:t>2015 Ford Fusion</w:t>
      </w:r>
    </w:p>
    <w:p w14:paraId="782FFFF6" w14:textId="06B7BFF8" w:rsidR="001C288D" w:rsidRPr="00F62013" w:rsidRDefault="001C288D">
      <w:pPr>
        <w:rPr>
          <w:sz w:val="44"/>
          <w:szCs w:val="44"/>
        </w:rPr>
      </w:pPr>
      <w:r w:rsidRPr="00820952">
        <w:rPr>
          <w:sz w:val="28"/>
          <w:szCs w:val="28"/>
        </w:rPr>
        <w:t>VIN</w:t>
      </w:r>
      <w:r w:rsidR="00D53EB0">
        <w:rPr>
          <w:sz w:val="44"/>
          <w:szCs w:val="44"/>
        </w:rPr>
        <w:t xml:space="preserve"> </w:t>
      </w:r>
      <w:r w:rsidR="00C9288A" w:rsidRPr="00C9288A">
        <w:rPr>
          <w:b/>
          <w:sz w:val="44"/>
          <w:szCs w:val="44"/>
        </w:rPr>
        <w:t>3FA6P0HD7FR137691</w:t>
      </w:r>
      <w:r w:rsidR="00AC43D5">
        <w:rPr>
          <w:sz w:val="44"/>
          <w:szCs w:val="44"/>
        </w:rPr>
        <w:t xml:space="preserve">     </w:t>
      </w:r>
      <w:r w:rsidRPr="00AC43D5">
        <w:rPr>
          <w:b/>
          <w:sz w:val="28"/>
          <w:szCs w:val="28"/>
        </w:rPr>
        <w:t>Mileage</w:t>
      </w:r>
      <w:r w:rsidR="00E66B1A" w:rsidRPr="00AC43D5">
        <w:rPr>
          <w:b/>
          <w:sz w:val="28"/>
          <w:szCs w:val="28"/>
        </w:rPr>
        <w:t xml:space="preserve">   </w:t>
      </w:r>
      <w:r w:rsidR="00C9288A">
        <w:rPr>
          <w:b/>
          <w:sz w:val="28"/>
          <w:szCs w:val="28"/>
        </w:rPr>
        <w:t>138,856</w:t>
      </w:r>
    </w:p>
    <w:p w14:paraId="647B763A" w14:textId="5CA680E6" w:rsidR="001C288D" w:rsidRDefault="001C288D" w:rsidP="001C288D">
      <w:pPr>
        <w:rPr>
          <w:b/>
          <w:sz w:val="32"/>
          <w:szCs w:val="32"/>
        </w:rPr>
      </w:pPr>
      <w:r w:rsidRPr="006D4487">
        <w:rPr>
          <w:b/>
          <w:sz w:val="32"/>
          <w:szCs w:val="32"/>
        </w:rPr>
        <w:t>Minimum Bid $</w:t>
      </w:r>
      <w:r w:rsidR="00C9288A">
        <w:rPr>
          <w:b/>
          <w:sz w:val="32"/>
          <w:szCs w:val="32"/>
        </w:rPr>
        <w:t>3,800.00</w:t>
      </w:r>
      <w:r w:rsidR="00A47B62">
        <w:rPr>
          <w:b/>
          <w:sz w:val="32"/>
          <w:szCs w:val="32"/>
        </w:rPr>
        <w:t xml:space="preserve">      </w:t>
      </w:r>
      <w:r w:rsidR="007417A5" w:rsidRPr="007417A5">
        <w:rPr>
          <w:b/>
          <w:sz w:val="32"/>
          <w:szCs w:val="32"/>
          <w:u w:val="single"/>
        </w:rPr>
        <w:t>OBO</w:t>
      </w:r>
      <w:r>
        <w:rPr>
          <w:b/>
          <w:sz w:val="32"/>
          <w:szCs w:val="32"/>
        </w:rPr>
        <w:tab/>
      </w:r>
      <w:r w:rsidR="00C9288A">
        <w:rPr>
          <w:b/>
          <w:sz w:val="32"/>
          <w:szCs w:val="32"/>
        </w:rPr>
        <w:t xml:space="preserve">         </w:t>
      </w:r>
      <w:r>
        <w:rPr>
          <w:b/>
          <w:sz w:val="32"/>
          <w:szCs w:val="32"/>
        </w:rPr>
        <w:t>Bids close</w:t>
      </w:r>
      <w:r w:rsidR="00D53EB0">
        <w:rPr>
          <w:b/>
          <w:sz w:val="32"/>
          <w:szCs w:val="32"/>
        </w:rPr>
        <w:t xml:space="preserve"> </w:t>
      </w:r>
      <w:r w:rsidR="00C9288A">
        <w:rPr>
          <w:b/>
          <w:sz w:val="32"/>
          <w:szCs w:val="32"/>
        </w:rPr>
        <w:t>March 25, 2025</w:t>
      </w:r>
    </w:p>
    <w:p w14:paraId="6F7384A1" w14:textId="0585DAE7" w:rsidR="00CE4131" w:rsidRPr="00D53EB0" w:rsidRDefault="001C288D" w:rsidP="00330ED3">
      <w:pPr>
        <w:rPr>
          <w:b/>
          <w:sz w:val="32"/>
          <w:szCs w:val="32"/>
        </w:rPr>
      </w:pPr>
      <w:r>
        <w:rPr>
          <w:b/>
          <w:sz w:val="32"/>
          <w:szCs w:val="32"/>
        </w:rPr>
        <w:t>Prior financing suggested.</w:t>
      </w:r>
      <w:r w:rsidR="00330ED3">
        <w:rPr>
          <w:b/>
          <w:sz w:val="32"/>
          <w:szCs w:val="32"/>
        </w:rPr>
        <w:t xml:space="preserve">                     406-760-1136</w:t>
      </w:r>
    </w:p>
    <w:p w14:paraId="3DB41477" w14:textId="77777777" w:rsidR="00CE4131" w:rsidRDefault="001C288D" w:rsidP="00CE4131">
      <w:r>
        <w:t xml:space="preserve">I understand this vehicle is being sold in an “as is-where-is”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w:t>
      </w:r>
      <w:r w:rsidR="00CE4131">
        <w:t xml:space="preserve">am </w:t>
      </w:r>
      <w:r>
        <w:t>accepting the te</w:t>
      </w:r>
      <w:r w:rsidR="00CE4131">
        <w:t>r</w:t>
      </w:r>
      <w:r>
        <w:t xml:space="preserve">ms of this bidding process.  All bidders must be of legal age and capacity.  Buyer is aware all sales are final – no </w:t>
      </w:r>
      <w:r w:rsidR="00CE4131">
        <w:t xml:space="preserve">monies are refundable.  </w:t>
      </w:r>
      <w:r w:rsidR="00A32FDE">
        <w:t>RC</w:t>
      </w:r>
      <w:r w:rsidR="000A3759">
        <w:t>FCU</w:t>
      </w:r>
      <w:r w:rsidR="00CE4131">
        <w:t xml:space="preserve"> reserves the right to accept, deny or present a counter offer on any bids submitted.  </w:t>
      </w:r>
      <w:r w:rsidR="00A32FDE">
        <w:t>RC</w:t>
      </w:r>
      <w:r w:rsidR="000A3759">
        <w:t>FCU</w:t>
      </w:r>
      <w:r w:rsidR="00CE4131">
        <w:t xml:space="preserve"> reserves the right, at its sole discretion, to accept any or none of the bids on a particular vehicle.</w:t>
      </w:r>
    </w:p>
    <w:p w14:paraId="4081FC5C" w14:textId="77777777" w:rsidR="00E60ABB" w:rsidRDefault="00E60ABB" w:rsidP="00E60ABB">
      <w:r>
        <w:t xml:space="preserve">You must provide copy of proof of insurance and valid Driver’s License in order to test drive. </w:t>
      </w:r>
    </w:p>
    <w:p w14:paraId="55BB3B2C" w14:textId="77777777" w:rsidR="00817EA5" w:rsidRDefault="00817EA5" w:rsidP="001C288D">
      <w:pPr>
        <w:spacing w:after="0"/>
      </w:pPr>
      <w:r>
        <w:t xml:space="preserve"> </w:t>
      </w:r>
      <w:r w:rsidR="00E66B1A">
        <w:t xml:space="preserve">   </w:t>
      </w:r>
    </w:p>
    <w:p w14:paraId="0AD9FA74" w14:textId="77777777" w:rsidR="00817EA5" w:rsidRDefault="00817EA5">
      <w:r>
        <w:t>Your Name _________________________________________________________________________</w:t>
      </w:r>
    </w:p>
    <w:p w14:paraId="6769E418" w14:textId="77777777" w:rsidR="00817EA5" w:rsidRDefault="00817EA5">
      <w:r>
        <w:t>Address____________________________________________________________________________</w:t>
      </w:r>
    </w:p>
    <w:p w14:paraId="64605026" w14:textId="77777777" w:rsidR="00817EA5" w:rsidRDefault="00817EA5">
      <w:r>
        <w:t>___________________________________________________________________________________</w:t>
      </w:r>
    </w:p>
    <w:p w14:paraId="5DEF9D11" w14:textId="77777777" w:rsidR="00CE4131" w:rsidRDefault="00D53AD5">
      <w:r>
        <w:t>Phone Number_______________________________________________________________________</w:t>
      </w:r>
    </w:p>
    <w:p w14:paraId="4C697828" w14:textId="77777777" w:rsidR="00CE4131" w:rsidRPr="00CE4131" w:rsidRDefault="00CE4131">
      <w:r>
        <w:t>Email Address _______________________________________________________________________</w:t>
      </w:r>
    </w:p>
    <w:p w14:paraId="05336E5A" w14:textId="77777777" w:rsidR="00817EA5" w:rsidRDefault="00817EA5">
      <w:r>
        <w:t>Amount of Bid________________________________________________________________________</w:t>
      </w:r>
    </w:p>
    <w:p w14:paraId="211D21AD" w14:textId="77777777" w:rsidR="00817EA5" w:rsidRDefault="00817EA5"/>
    <w:p w14:paraId="75A1BF6A" w14:textId="77777777" w:rsidR="000A022B" w:rsidRDefault="00817EA5" w:rsidP="000A022B">
      <w:pPr>
        <w:spacing w:after="0"/>
      </w:pPr>
      <w:r>
        <w:t>Valid for __________ days</w:t>
      </w:r>
    </w:p>
    <w:sectPr w:rsidR="000A022B"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4"/>
    <w:rsid w:val="00017BDC"/>
    <w:rsid w:val="000A022B"/>
    <w:rsid w:val="000A3759"/>
    <w:rsid w:val="000E482C"/>
    <w:rsid w:val="001C288D"/>
    <w:rsid w:val="00297B3E"/>
    <w:rsid w:val="002D37F5"/>
    <w:rsid w:val="00330ED3"/>
    <w:rsid w:val="00340B72"/>
    <w:rsid w:val="00366C21"/>
    <w:rsid w:val="00391FD2"/>
    <w:rsid w:val="003F32E5"/>
    <w:rsid w:val="004056EA"/>
    <w:rsid w:val="00437D7E"/>
    <w:rsid w:val="004F5388"/>
    <w:rsid w:val="005A397B"/>
    <w:rsid w:val="005A56FF"/>
    <w:rsid w:val="00672D28"/>
    <w:rsid w:val="00680177"/>
    <w:rsid w:val="006D4487"/>
    <w:rsid w:val="007017E8"/>
    <w:rsid w:val="007063A3"/>
    <w:rsid w:val="007417A5"/>
    <w:rsid w:val="00772E7A"/>
    <w:rsid w:val="00805A8B"/>
    <w:rsid w:val="00806FDD"/>
    <w:rsid w:val="00817EA5"/>
    <w:rsid w:val="00820952"/>
    <w:rsid w:val="009205C1"/>
    <w:rsid w:val="00955D9B"/>
    <w:rsid w:val="0096319C"/>
    <w:rsid w:val="00984673"/>
    <w:rsid w:val="00987274"/>
    <w:rsid w:val="009A520D"/>
    <w:rsid w:val="00A11A96"/>
    <w:rsid w:val="00A32FDE"/>
    <w:rsid w:val="00A47B62"/>
    <w:rsid w:val="00AC43D5"/>
    <w:rsid w:val="00AD436E"/>
    <w:rsid w:val="00AE27BD"/>
    <w:rsid w:val="00B27E78"/>
    <w:rsid w:val="00B646BA"/>
    <w:rsid w:val="00BE23FC"/>
    <w:rsid w:val="00C010B4"/>
    <w:rsid w:val="00C22160"/>
    <w:rsid w:val="00C77CB1"/>
    <w:rsid w:val="00C9288A"/>
    <w:rsid w:val="00CE4131"/>
    <w:rsid w:val="00D53AD5"/>
    <w:rsid w:val="00D53EB0"/>
    <w:rsid w:val="00D5694C"/>
    <w:rsid w:val="00DA67C3"/>
    <w:rsid w:val="00DC2CB4"/>
    <w:rsid w:val="00E20E2D"/>
    <w:rsid w:val="00E60ABB"/>
    <w:rsid w:val="00E66B1A"/>
    <w:rsid w:val="00E93457"/>
    <w:rsid w:val="00EA4A56"/>
    <w:rsid w:val="00EB335F"/>
    <w:rsid w:val="00EE04FB"/>
    <w:rsid w:val="00F43BE4"/>
    <w:rsid w:val="00F62013"/>
    <w:rsid w:val="00FB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B4C"/>
  <w15:docId w15:val="{5484DEEA-7A13-4703-80F7-06B5F5A4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5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 Cary</dc:creator>
  <cp:lastModifiedBy>Lauri Cary</cp:lastModifiedBy>
  <cp:revision>2</cp:revision>
  <cp:lastPrinted>2025-03-12T17:52:00Z</cp:lastPrinted>
  <dcterms:created xsi:type="dcterms:W3CDTF">2025-03-12T17:38:00Z</dcterms:created>
  <dcterms:modified xsi:type="dcterms:W3CDTF">2025-03-12T17:38:00Z</dcterms:modified>
</cp:coreProperties>
</file>